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0080</w:t>
      </w:r>
      <w:r>
        <w:rPr>
          <w:rFonts w:hint="eastAsia" w:ascii="仿宋" w:hAnsi="仿宋" w:eastAsia="仿宋" w:cs="仿宋"/>
          <w:sz w:val="32"/>
          <w:szCs w:val="32"/>
        </w:rPr>
        <w:t>号</w:t>
      </w:r>
    </w:p>
    <w:p w14:paraId="6F52BC99">
      <w:pPr>
        <w:rPr>
          <w:rFonts w:hint="default" w:ascii="仿宋" w:hAnsi="仿宋" w:eastAsia="仿宋" w:cs="仿宋"/>
          <w:sz w:val="32"/>
          <w:szCs w:val="32"/>
          <w:lang w:val="en-US" w:eastAsia="zh-CN"/>
        </w:rPr>
      </w:pPr>
      <w:r>
        <w:rPr>
          <w:rFonts w:hint="eastAsia" w:ascii="仿宋" w:hAnsi="仿宋" w:eastAsia="仿宋" w:cs="仿宋"/>
          <w:sz w:val="32"/>
          <w:szCs w:val="32"/>
        </w:rPr>
        <w:t>沈阳宏莱装饰工程有限公司</w:t>
      </w:r>
      <w:r>
        <w:rPr>
          <w:rFonts w:hint="eastAsia" w:ascii="仿宋" w:hAnsi="仿宋" w:eastAsia="仿宋" w:cs="仿宋"/>
          <w:sz w:val="32"/>
          <w:szCs w:val="32"/>
          <w:lang w:eastAsia="zh-CN"/>
        </w:rPr>
        <w:t>：</w:t>
      </w:r>
      <w:bookmarkStart w:id="0" w:name="_GoBack"/>
      <w:bookmarkEnd w:id="0"/>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3731FB8"/>
    <w:rsid w:val="06B01105"/>
    <w:rsid w:val="07C025C7"/>
    <w:rsid w:val="07C51DDF"/>
    <w:rsid w:val="0862434F"/>
    <w:rsid w:val="09110C6F"/>
    <w:rsid w:val="0FC847E3"/>
    <w:rsid w:val="11766E35"/>
    <w:rsid w:val="12EE791C"/>
    <w:rsid w:val="13E968BA"/>
    <w:rsid w:val="14844AC6"/>
    <w:rsid w:val="1B8A00BC"/>
    <w:rsid w:val="1C2F3057"/>
    <w:rsid w:val="21A24FE9"/>
    <w:rsid w:val="22DB19BC"/>
    <w:rsid w:val="24964AE2"/>
    <w:rsid w:val="24C279DD"/>
    <w:rsid w:val="28514DA9"/>
    <w:rsid w:val="2EA07805"/>
    <w:rsid w:val="30B7122D"/>
    <w:rsid w:val="3168109A"/>
    <w:rsid w:val="32CF5169"/>
    <w:rsid w:val="35E27354"/>
    <w:rsid w:val="35E6161C"/>
    <w:rsid w:val="38665C38"/>
    <w:rsid w:val="39C75357"/>
    <w:rsid w:val="3B5053A4"/>
    <w:rsid w:val="3DD23BF8"/>
    <w:rsid w:val="3DD4297E"/>
    <w:rsid w:val="3F606187"/>
    <w:rsid w:val="447211D8"/>
    <w:rsid w:val="454D7C42"/>
    <w:rsid w:val="475C411F"/>
    <w:rsid w:val="48792086"/>
    <w:rsid w:val="490B63E4"/>
    <w:rsid w:val="4B427308"/>
    <w:rsid w:val="4C7D29CB"/>
    <w:rsid w:val="50CC731F"/>
    <w:rsid w:val="50D21228"/>
    <w:rsid w:val="55633225"/>
    <w:rsid w:val="5A0F5DCC"/>
    <w:rsid w:val="5B221447"/>
    <w:rsid w:val="5F3560BF"/>
    <w:rsid w:val="60052F14"/>
    <w:rsid w:val="60D52E34"/>
    <w:rsid w:val="616805DD"/>
    <w:rsid w:val="650514A0"/>
    <w:rsid w:val="6CA86ED0"/>
    <w:rsid w:val="6E372E5F"/>
    <w:rsid w:val="6E8354DD"/>
    <w:rsid w:val="72002E95"/>
    <w:rsid w:val="7282150D"/>
    <w:rsid w:val="73173CE2"/>
    <w:rsid w:val="772D2B12"/>
    <w:rsid w:val="792C25D8"/>
    <w:rsid w:val="7C2413BC"/>
    <w:rsid w:val="7C823954"/>
    <w:rsid w:val="7D9119B2"/>
    <w:rsid w:val="7DF173AE"/>
    <w:rsid w:val="7DFA7CBD"/>
    <w:rsid w:val="7F335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731</Words>
  <Characters>772</Characters>
  <Lines>100</Lines>
  <Paragraphs>28</Paragraphs>
  <TotalTime>22</TotalTime>
  <ScaleCrop>false</ScaleCrop>
  <LinksUpToDate>false</LinksUpToDate>
  <CharactersWithSpaces>914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2024-09-19T06:26:02Z</cp:lastPrinted>
  <dcterms:modified xsi:type="dcterms:W3CDTF">2024-09-19T06:38:54Z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970DC93850AE4DD39446505B1E2634C1_13</vt:lpwstr>
  </property>
</Properties>
</file>